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07" w:type="dxa"/>
        <w:tblInd w:w="-714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646"/>
        <w:gridCol w:w="1644"/>
        <w:gridCol w:w="1417"/>
      </w:tblGrid>
      <w:tr w:rsidR="007E418B" w:rsidRPr="00D23B88" w:rsidTr="007E418B">
        <w:trPr>
          <w:tblHeader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7E418B" w:rsidRPr="00D23B88" w:rsidRDefault="007E418B" w:rsidP="00F312A4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23B88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hr-HR"/>
              </w:rPr>
              <w:t>Naziv tvrtke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7E418B" w:rsidRPr="00D23B88" w:rsidRDefault="007E418B" w:rsidP="00F312A4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23B88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hr-HR"/>
              </w:rPr>
              <w:t>Mjesto i adresa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7E418B" w:rsidRPr="00D23B88" w:rsidRDefault="007E418B" w:rsidP="00F312A4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23B88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hr-HR"/>
              </w:rPr>
              <w:t>Vrsta otpadne ambalaže</w:t>
            </w:r>
          </w:p>
        </w:tc>
      </w:tr>
      <w:tr w:rsidR="007E418B" w:rsidRPr="008B441A" w:rsidTr="007E418B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18B" w:rsidRPr="00D23B88" w:rsidRDefault="007E418B" w:rsidP="00F312A4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18B" w:rsidRPr="00D23B88" w:rsidRDefault="007E418B" w:rsidP="00F312A4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18B" w:rsidRPr="00D23B88" w:rsidRDefault="007E418B" w:rsidP="00F312A4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7E418B" w:rsidRPr="00D23B88" w:rsidTr="007E418B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18B" w:rsidRPr="00D23B88" w:rsidRDefault="007E418B" w:rsidP="00F312A4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hr-HR"/>
              </w:rPr>
              <w:t>DS SMITH BELIŠĆE</w:t>
            </w:r>
          </w:p>
          <w:p w:rsidR="007E418B" w:rsidRPr="00D23B88" w:rsidRDefault="007E418B" w:rsidP="00F312A4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80808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hr-HR"/>
              </w:rPr>
              <w:t>CROATIA</w:t>
            </w:r>
            <w:r w:rsidRPr="00D23B88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  d</w:t>
            </w:r>
            <w:r w:rsidRPr="00D23B88">
              <w:rPr>
                <w:rFonts w:asciiTheme="minorHAnsi" w:eastAsia="Times New Roman" w:hAnsiTheme="minorHAnsi" w:cs="Calibri"/>
                <w:b/>
                <w:bCs/>
                <w:sz w:val="18"/>
                <w:szCs w:val="18"/>
                <w:lang w:eastAsia="hr-HR"/>
              </w:rPr>
              <w:t>.</w:t>
            </w:r>
            <w:r>
              <w:rPr>
                <w:rFonts w:asciiTheme="minorHAnsi" w:eastAsia="Times New Roman" w:hAnsiTheme="minorHAnsi" w:cs="Calibri"/>
                <w:b/>
                <w:bCs/>
                <w:sz w:val="18"/>
                <w:szCs w:val="18"/>
                <w:lang w:eastAsia="hr-HR"/>
              </w:rPr>
              <w:t>o.o.</w:t>
            </w:r>
          </w:p>
          <w:p w:rsidR="007E418B" w:rsidRPr="00D23B88" w:rsidRDefault="007E418B" w:rsidP="00F312A4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18B" w:rsidRPr="00D23B88" w:rsidRDefault="006369F0" w:rsidP="00F312A4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</w:pPr>
            <w:r w:rsidRPr="006369F0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  <w:t>Belišće, Vijenac S</w:t>
            </w:r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  <w:t xml:space="preserve">. H. </w:t>
            </w:r>
            <w:proofErr w:type="spellStart"/>
            <w:r w:rsidRPr="006369F0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  <w:t>Gutmanna</w:t>
            </w:r>
            <w:proofErr w:type="spellEnd"/>
            <w:r w:rsidRPr="006369F0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  <w:t xml:space="preserve"> 30</w:t>
            </w:r>
          </w:p>
          <w:p w:rsidR="007E418B" w:rsidRPr="00D23B88" w:rsidRDefault="007E418B" w:rsidP="00F312A4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18B" w:rsidRPr="00D23B88" w:rsidRDefault="007E418B" w:rsidP="00F312A4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</w:pPr>
            <w:r w:rsidRPr="00D23B88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  <w:t>Papir i karton</w:t>
            </w:r>
          </w:p>
        </w:tc>
      </w:tr>
      <w:tr w:rsidR="007E418B" w:rsidRPr="00D23B88" w:rsidTr="007E418B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418B" w:rsidRPr="00D23B88" w:rsidRDefault="007E418B" w:rsidP="00F312A4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23B88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hr-HR"/>
              </w:rPr>
              <w:t>BRKOVIĆ d.o.o.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418B" w:rsidRPr="00D23B88" w:rsidRDefault="007E418B" w:rsidP="00F312A4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</w:pPr>
            <w:r w:rsidRPr="00D23B88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  <w:t>Sveta Nedjelja,</w:t>
            </w:r>
          </w:p>
          <w:p w:rsidR="007E418B" w:rsidRPr="00D23B88" w:rsidRDefault="007E418B" w:rsidP="00F312A4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</w:pPr>
            <w:r w:rsidRPr="00D23B88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  <w:t>Industrijska 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418B" w:rsidRPr="00D23B88" w:rsidRDefault="007E418B" w:rsidP="00F312A4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</w:pPr>
            <w:r w:rsidRPr="00D23B88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  <w:t>Polimerni materijali (plastika)</w:t>
            </w:r>
          </w:p>
        </w:tc>
      </w:tr>
      <w:tr w:rsidR="007E418B" w:rsidRPr="00D23B88" w:rsidTr="007E418B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418B" w:rsidRPr="00D23B88" w:rsidRDefault="00DF62ED" w:rsidP="00F312A4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hr-HR"/>
              </w:rPr>
              <w:t>C.I.O.S GRUPA</w:t>
            </w:r>
            <w:r w:rsidR="007E418B" w:rsidRPr="00D23B88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 d.o.o.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418B" w:rsidRPr="00D23B88" w:rsidRDefault="007E418B" w:rsidP="00F312A4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</w:pPr>
            <w:r w:rsidRPr="00D23B88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  <w:t>Zagreb</w:t>
            </w:r>
          </w:p>
          <w:p w:rsidR="007E418B" w:rsidRPr="00D23B88" w:rsidRDefault="007E418B" w:rsidP="00F312A4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</w:pPr>
            <w:r w:rsidRPr="00D23B88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  <w:t>Josipa Lončara 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418B" w:rsidRPr="00D23B88" w:rsidRDefault="007E418B" w:rsidP="006369F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</w:pPr>
            <w:r w:rsidRPr="00D23B88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  <w:t>Metal (Al</w:t>
            </w:r>
            <w:r w:rsidR="006369F0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  <w:t>/Fe</w:t>
            </w:r>
            <w:r w:rsidRPr="00D23B88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  <w:t>)</w:t>
            </w:r>
          </w:p>
        </w:tc>
      </w:tr>
      <w:tr w:rsidR="007E418B" w:rsidRPr="00D23B88" w:rsidTr="007E418B">
        <w:trPr>
          <w:trHeight w:val="673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418B" w:rsidRPr="00D23B88" w:rsidRDefault="007E418B" w:rsidP="00F312A4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23B88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hr-HR"/>
              </w:rPr>
              <w:t>DRAVA INTERNATIONAL d.o.o.</w:t>
            </w:r>
          </w:p>
          <w:p w:rsidR="007E418B" w:rsidRPr="00D23B88" w:rsidRDefault="007E418B" w:rsidP="00F312A4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B050"/>
                <w:sz w:val="18"/>
                <w:szCs w:val="18"/>
                <w:lang w:eastAsia="hr-HR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418B" w:rsidRPr="00D23B88" w:rsidRDefault="007E418B" w:rsidP="00F312A4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</w:pPr>
            <w:r w:rsidRPr="00D23B88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  <w:t>Osijek,</w:t>
            </w:r>
          </w:p>
          <w:p w:rsidR="007E418B" w:rsidRPr="00D23B88" w:rsidRDefault="007E418B" w:rsidP="00F312A4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</w:pPr>
            <w:r w:rsidRPr="00D23B88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  <w:t>Stjepana Radića 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418B" w:rsidRPr="00D23B88" w:rsidRDefault="007E418B" w:rsidP="00F312A4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</w:pPr>
            <w:r w:rsidRPr="00D23B88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  <w:t>PET</w:t>
            </w:r>
          </w:p>
        </w:tc>
      </w:tr>
      <w:tr w:rsidR="007E418B" w:rsidRPr="00D23B88" w:rsidTr="007E418B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418B" w:rsidRPr="00D23B88" w:rsidRDefault="007E418B" w:rsidP="00F312A4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23B88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hr-HR"/>
              </w:rPr>
              <w:t>DRAVA INTERNATIONAL d.o.o.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418B" w:rsidRPr="00D23B88" w:rsidRDefault="007E418B" w:rsidP="00F312A4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</w:pPr>
            <w:r w:rsidRPr="00D23B88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  <w:t>Osijek,</w:t>
            </w:r>
          </w:p>
          <w:p w:rsidR="007E418B" w:rsidRPr="00D23B88" w:rsidRDefault="007E418B" w:rsidP="00F312A4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</w:pPr>
            <w:r w:rsidRPr="00D23B88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  <w:t>Stjepana Radića 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418B" w:rsidRPr="00D23B88" w:rsidRDefault="007E418B" w:rsidP="00F312A4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</w:pPr>
            <w:r w:rsidRPr="00D23B88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  <w:t>Polimerni materijali (plastika)</w:t>
            </w:r>
          </w:p>
        </w:tc>
      </w:tr>
      <w:tr w:rsidR="007E418B" w:rsidRPr="00D23B88" w:rsidTr="007E418B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418B" w:rsidRPr="00D23B88" w:rsidRDefault="007E418B" w:rsidP="00F312A4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23B88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hr-HR"/>
              </w:rPr>
              <w:t>EKO FLOR PLUS d.o.o.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418B" w:rsidRPr="00D23B88" w:rsidRDefault="007E418B" w:rsidP="00F312A4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</w:pPr>
            <w:r w:rsidRPr="00D23B88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  <w:t>Oroslavje, Mokrice 180/C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418B" w:rsidRPr="00D23B88" w:rsidRDefault="007E418B" w:rsidP="00F312A4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</w:pPr>
            <w:r w:rsidRPr="00D23B88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  <w:t>Drvo</w:t>
            </w:r>
          </w:p>
        </w:tc>
      </w:tr>
      <w:tr w:rsidR="007E418B" w:rsidRPr="00206A98" w:rsidTr="007E418B">
        <w:trPr>
          <w:trHeight w:val="716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18B" w:rsidRPr="00D23B88" w:rsidRDefault="007E418B" w:rsidP="00FF0C4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D23B88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VETROPACK </w:t>
            </w:r>
            <w:r w:rsidR="008847FA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STRAŽA </w:t>
            </w:r>
            <w:bookmarkStart w:id="0" w:name="_GoBack"/>
            <w:bookmarkEnd w:id="0"/>
            <w:r w:rsidRPr="00D23B88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hr-HR"/>
              </w:rPr>
              <w:t>d.d.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18B" w:rsidRPr="00D23B88" w:rsidRDefault="007E418B" w:rsidP="00FF0C4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</w:pPr>
            <w:r w:rsidRPr="00D23B88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  <w:t>Hum na Sutli,</w:t>
            </w:r>
          </w:p>
          <w:p w:rsidR="007E418B" w:rsidRPr="00D23B88" w:rsidRDefault="007E418B" w:rsidP="00FF0C4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</w:pPr>
            <w:r w:rsidRPr="00D23B88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  <w:t>Hum na Sutli 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18B" w:rsidRPr="00D23B88" w:rsidRDefault="007E418B" w:rsidP="00FF0C4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</w:pPr>
            <w:r w:rsidRPr="00D23B88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  <w:t>Staklo</w:t>
            </w:r>
          </w:p>
        </w:tc>
      </w:tr>
      <w:tr w:rsidR="007E418B" w:rsidRPr="00206A98" w:rsidTr="007E418B">
        <w:trPr>
          <w:trHeight w:val="716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18B" w:rsidRPr="00D23B88" w:rsidRDefault="007E418B" w:rsidP="00FF0C4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hr-HR"/>
              </w:rPr>
              <w:t>UNIJA NOVA d.o.o.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18B" w:rsidRPr="00D23B88" w:rsidRDefault="00DF62ED" w:rsidP="00DF62ED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  <w:t>Strojarska c.7</w:t>
            </w:r>
            <w:r w:rsidR="007E418B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  <w:t xml:space="preserve">, </w:t>
            </w:r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  <w:t xml:space="preserve">S. </w:t>
            </w:r>
            <w:proofErr w:type="spellStart"/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  <w:t>Kraljevec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18B" w:rsidRPr="00D23B88" w:rsidRDefault="007E418B" w:rsidP="005B1AE4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</w:pPr>
            <w:r w:rsidRPr="00D23B88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  <w:t>Staklo</w:t>
            </w:r>
          </w:p>
        </w:tc>
      </w:tr>
      <w:tr w:rsidR="007E418B" w:rsidRPr="00206A98" w:rsidTr="007E418B">
        <w:trPr>
          <w:trHeight w:val="716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18B" w:rsidRDefault="007E418B" w:rsidP="00FF0C4C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hr-HR"/>
              </w:rPr>
              <w:t>ODLAGALIŠTE SIROVINA d.o.o.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18B" w:rsidRPr="00D23B88" w:rsidRDefault="007E418B" w:rsidP="00FF0C4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  <w:t>Ive Dulčića 6, Zadar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18B" w:rsidRPr="00D23B88" w:rsidRDefault="006369F0" w:rsidP="005B1AE4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  <w:t>Metal (Al/Fe</w:t>
            </w:r>
            <w:r w:rsidR="007E418B" w:rsidRPr="00D23B88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hr-HR"/>
              </w:rPr>
              <w:t>l)</w:t>
            </w:r>
          </w:p>
        </w:tc>
      </w:tr>
    </w:tbl>
    <w:p w:rsidR="00AE00F5" w:rsidRDefault="00AE00F5"/>
    <w:sectPr w:rsidR="00AE00F5" w:rsidSect="00924C19">
      <w:headerReference w:type="default" r:id="rId7"/>
      <w:pgSz w:w="11906" w:h="16838"/>
      <w:pgMar w:top="1418" w:right="56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C4C" w:rsidRDefault="00FF0C4C" w:rsidP="00FF0C4C">
      <w:pPr>
        <w:spacing w:after="0" w:line="240" w:lineRule="auto"/>
      </w:pPr>
      <w:r>
        <w:separator/>
      </w:r>
    </w:p>
  </w:endnote>
  <w:endnote w:type="continuationSeparator" w:id="0">
    <w:p w:rsidR="00FF0C4C" w:rsidRDefault="00FF0C4C" w:rsidP="00FF0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C4C" w:rsidRDefault="00FF0C4C" w:rsidP="00FF0C4C">
      <w:pPr>
        <w:spacing w:after="0" w:line="240" w:lineRule="auto"/>
      </w:pPr>
      <w:r>
        <w:separator/>
      </w:r>
    </w:p>
  </w:footnote>
  <w:footnote w:type="continuationSeparator" w:id="0">
    <w:p w:rsidR="00FF0C4C" w:rsidRDefault="00FF0C4C" w:rsidP="00FF0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C4C" w:rsidRPr="00FF0C4C" w:rsidRDefault="00FF0C4C">
    <w:pPr>
      <w:pStyle w:val="Zaglavlje"/>
      <w:rPr>
        <w:b/>
      </w:rPr>
    </w:pPr>
    <w:r>
      <w:rPr>
        <w:b/>
      </w:rPr>
      <w:t xml:space="preserve">POPIS OBRAĐIVAČA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C19"/>
    <w:rsid w:val="006369F0"/>
    <w:rsid w:val="00717721"/>
    <w:rsid w:val="007E418B"/>
    <w:rsid w:val="008847FA"/>
    <w:rsid w:val="008B4E8E"/>
    <w:rsid w:val="00924C19"/>
    <w:rsid w:val="00A85E18"/>
    <w:rsid w:val="00AD6046"/>
    <w:rsid w:val="00AE00F5"/>
    <w:rsid w:val="00DF62ED"/>
    <w:rsid w:val="00F45E8E"/>
    <w:rsid w:val="00FF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F615AF"/>
  <w15:docId w15:val="{46520687-A968-49E4-BDB3-ADDC5F038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C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F0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F0C4C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FF0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F0C4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userSelected">
  <element uid="937e288e-3614-44b9-bb31-237331b81634" value=""/>
</sisl>
</file>

<file path=customXml/itemProps1.xml><?xml version="1.0" encoding="utf-8"?>
<ds:datastoreItem xmlns:ds="http://schemas.openxmlformats.org/officeDocument/2006/customXml" ds:itemID="{44E7C85D-159F-4E27-962D-5C3928E1AAE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Fond za zastitu okolisa i energetsku ucinkovitost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Ljuba Brčić</dc:creator>
  <cp:lastModifiedBy>Ana Birčić</cp:lastModifiedBy>
  <cp:revision>3</cp:revision>
  <dcterms:created xsi:type="dcterms:W3CDTF">2020-05-13T11:07:00Z</dcterms:created>
  <dcterms:modified xsi:type="dcterms:W3CDTF">2020-05-13T11:10:00Z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34daf313-cc30-4d88-ae57-c237f6ef8fed</vt:lpwstr>
  </property>
  <property fmtid="{D5CDD505-2E9C-101B-9397-08002B2CF9AE}" pid="3" name="bjSaver">
    <vt:lpwstr>O5TuQ3VJctDryisNVd1brkNH6/W/ftpq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policy="5c3d8ea1-31d6-40da-856a-ae7869ea61fe" origin="userSelected" xmlns="http://www.boldonj</vt:lpwstr>
  </property>
  <property fmtid="{D5CDD505-2E9C-101B-9397-08002B2CF9AE}" pid="5" name="bjDocumentLabelXML-0">
    <vt:lpwstr>ames.com/2008/01/sie/internal/label"&gt;&lt;element uid="937e288e-3614-44b9-bb31-237331b81634" value="" /&gt;&lt;/sisl&gt;</vt:lpwstr>
  </property>
  <property fmtid="{D5CDD505-2E9C-101B-9397-08002B2CF9AE}" pid="6" name="bjDocumentSecurityLabel">
    <vt:lpwstr>NEKLASIFICIRANO</vt:lpwstr>
  </property>
</Properties>
</file>